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A5" w:rsidRPr="00E238A4" w:rsidRDefault="000D46FC" w:rsidP="00AD3CC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E238A4">
        <w:rPr>
          <w:rFonts w:ascii="Arial" w:hAnsi="Arial" w:cs="Arial"/>
          <w:b/>
          <w:sz w:val="28"/>
          <w:szCs w:val="28"/>
        </w:rPr>
        <w:t>ФОРМА</w:t>
      </w:r>
    </w:p>
    <w:p w:rsidR="00AD3CC7" w:rsidRPr="00E238A4" w:rsidRDefault="00AD3CC7" w:rsidP="00AD3CC7">
      <w:pPr>
        <w:jc w:val="center"/>
        <w:rPr>
          <w:rFonts w:ascii="Arial" w:hAnsi="Arial" w:cs="Arial"/>
          <w:b/>
          <w:sz w:val="28"/>
          <w:szCs w:val="28"/>
        </w:rPr>
      </w:pPr>
      <w:r w:rsidRPr="00E238A4">
        <w:rPr>
          <w:rFonts w:ascii="Arial" w:hAnsi="Arial" w:cs="Arial"/>
          <w:b/>
          <w:sz w:val="28"/>
          <w:szCs w:val="28"/>
        </w:rPr>
        <w:t>письменного согласия на передачу сведений в ФГИС «АРШИН»</w:t>
      </w:r>
    </w:p>
    <w:p w:rsidR="000D46FC" w:rsidRPr="00E238A4" w:rsidRDefault="000D46FC" w:rsidP="00AD3CC7">
      <w:pPr>
        <w:jc w:val="center"/>
        <w:rPr>
          <w:rFonts w:ascii="Arial" w:hAnsi="Arial" w:cs="Arial"/>
          <w:sz w:val="24"/>
          <w:szCs w:val="28"/>
        </w:rPr>
      </w:pPr>
    </w:p>
    <w:p w:rsidR="000D46FC" w:rsidRPr="00E238A4" w:rsidRDefault="000D46FC" w:rsidP="00AD3CC7">
      <w:pPr>
        <w:jc w:val="center"/>
        <w:rPr>
          <w:rFonts w:ascii="Arial" w:hAnsi="Arial" w:cs="Arial"/>
          <w:sz w:val="24"/>
          <w:szCs w:val="28"/>
        </w:rPr>
      </w:pPr>
      <w:r w:rsidRPr="00E238A4">
        <w:rPr>
          <w:rFonts w:ascii="Arial" w:hAnsi="Arial" w:cs="Arial"/>
          <w:sz w:val="24"/>
          <w:szCs w:val="28"/>
        </w:rPr>
        <w:t>НАЧАЛО ФОРМЫ</w:t>
      </w:r>
    </w:p>
    <w:bookmarkEnd w:id="0"/>
    <w:p w:rsidR="00B57DA5" w:rsidRPr="00E238A4" w:rsidRDefault="00B57DA5" w:rsidP="00B57DA5">
      <w:pPr>
        <w:rPr>
          <w:rFonts w:ascii="Arial" w:hAnsi="Arial" w:cs="Arial"/>
          <w:sz w:val="24"/>
          <w:szCs w:val="28"/>
        </w:rPr>
      </w:pPr>
    </w:p>
    <w:tbl>
      <w:tblPr>
        <w:tblW w:w="10632" w:type="dxa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4272"/>
      </w:tblGrid>
      <w:tr w:rsidR="00234467" w:rsidRPr="00E238A4" w:rsidTr="006909EC">
        <w:trPr>
          <w:trHeight w:val="1288"/>
        </w:trPr>
        <w:tc>
          <w:tcPr>
            <w:tcW w:w="6360" w:type="dxa"/>
            <w:vAlign w:val="center"/>
          </w:tcPr>
          <w:p w:rsidR="00234467" w:rsidRPr="00E238A4" w:rsidRDefault="00234467" w:rsidP="002344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38A4">
              <w:rPr>
                <w:rFonts w:ascii="Arial" w:hAnsi="Arial" w:cs="Arial"/>
                <w:b/>
                <w:bCs/>
                <w:color w:val="000000"/>
              </w:rPr>
              <w:t>ЗАПОЛНЯЕТСЯ НА ФИРМЕННОМ</w:t>
            </w:r>
          </w:p>
          <w:p w:rsidR="00234467" w:rsidRPr="00E238A4" w:rsidRDefault="00234467" w:rsidP="002344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238A4">
              <w:rPr>
                <w:rFonts w:ascii="Arial" w:hAnsi="Arial" w:cs="Arial"/>
                <w:b/>
                <w:bCs/>
                <w:color w:val="000000"/>
              </w:rPr>
              <w:t>БЛАНКЕ ОРГАНИЗАЦИИ - ЗАКАЗЧИКА</w:t>
            </w:r>
          </w:p>
        </w:tc>
        <w:tc>
          <w:tcPr>
            <w:tcW w:w="4272" w:type="dxa"/>
          </w:tcPr>
          <w:p w:rsidR="00234467" w:rsidRPr="00E238A4" w:rsidRDefault="00234467" w:rsidP="00234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34467" w:rsidRPr="00E238A4" w:rsidRDefault="00234467" w:rsidP="00234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238A4">
              <w:rPr>
                <w:rFonts w:ascii="Arial" w:hAnsi="Arial" w:cs="Arial"/>
                <w:b/>
                <w:bCs/>
                <w:color w:val="000000"/>
                <w:sz w:val="24"/>
              </w:rPr>
              <w:t>Заместителю генерального директора по испытаниям, экспертизе и метрологии</w:t>
            </w:r>
          </w:p>
          <w:p w:rsidR="00234467" w:rsidRPr="00E238A4" w:rsidRDefault="00234467" w:rsidP="00234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234467" w:rsidRPr="00E238A4" w:rsidRDefault="00234467" w:rsidP="00234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38A4">
              <w:rPr>
                <w:rFonts w:ascii="Arial" w:hAnsi="Arial" w:cs="Arial"/>
                <w:b/>
                <w:bCs/>
                <w:color w:val="000000"/>
                <w:sz w:val="24"/>
              </w:rPr>
              <w:t>Калининой Е.В.</w:t>
            </w:r>
          </w:p>
        </w:tc>
      </w:tr>
      <w:tr w:rsidR="00234467" w:rsidRPr="00E238A4" w:rsidTr="006972B5">
        <w:trPr>
          <w:trHeight w:val="1907"/>
        </w:trPr>
        <w:tc>
          <w:tcPr>
            <w:tcW w:w="6360" w:type="dxa"/>
          </w:tcPr>
          <w:p w:rsidR="00234467" w:rsidRPr="00E238A4" w:rsidRDefault="00234467" w:rsidP="00234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72" w:type="dxa"/>
          </w:tcPr>
          <w:p w:rsidR="00234467" w:rsidRPr="00E238A4" w:rsidRDefault="00234467" w:rsidP="00234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4467" w:rsidRPr="00E238A4" w:rsidTr="006972B5">
        <w:trPr>
          <w:trHeight w:val="553"/>
        </w:trPr>
        <w:tc>
          <w:tcPr>
            <w:tcW w:w="10632" w:type="dxa"/>
            <w:gridSpan w:val="2"/>
          </w:tcPr>
          <w:p w:rsidR="00234467" w:rsidRPr="00E238A4" w:rsidRDefault="00234467" w:rsidP="002344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38A4">
              <w:rPr>
                <w:rFonts w:ascii="Arial" w:hAnsi="Arial" w:cs="Arial"/>
                <w:b/>
                <w:sz w:val="24"/>
                <w:szCs w:val="24"/>
              </w:rPr>
              <w:t>Уважаемая Елена Владиславовна!</w:t>
            </w:r>
          </w:p>
        </w:tc>
      </w:tr>
      <w:tr w:rsidR="00234467" w:rsidRPr="00E238A4" w:rsidTr="006972B5">
        <w:trPr>
          <w:trHeight w:val="553"/>
        </w:trPr>
        <w:tc>
          <w:tcPr>
            <w:tcW w:w="10632" w:type="dxa"/>
            <w:gridSpan w:val="2"/>
          </w:tcPr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ind w:firstLine="70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38A4">
              <w:rPr>
                <w:rFonts w:ascii="Arial" w:hAnsi="Arial" w:cs="Arial"/>
                <w:sz w:val="24"/>
                <w:szCs w:val="24"/>
              </w:rPr>
              <w:t>Просим Вас при внесении данных о результатах поверки средств измерений в Федеральный информационный фонд по обеспечению единства измерений (ФГИС «АРШИН») указывать в качестве владельца средств измерений</w:t>
            </w:r>
            <w:r w:rsidR="00483199" w:rsidRPr="00E238A4">
              <w:rPr>
                <w:rFonts w:ascii="Arial" w:hAnsi="Arial" w:cs="Arial"/>
                <w:sz w:val="24"/>
                <w:szCs w:val="24"/>
              </w:rPr>
              <w:t xml:space="preserve"> (сокращённое наименование организации).</w:t>
            </w: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E238A4">
              <w:rPr>
                <w:rFonts w:ascii="Arial" w:hAnsi="Arial" w:cs="Arial"/>
                <w:b/>
                <w:sz w:val="24"/>
                <w:szCs w:val="24"/>
              </w:rPr>
              <w:t xml:space="preserve">Подпись Руководителя </w:t>
            </w: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4467" w:rsidRPr="00E238A4" w:rsidRDefault="00234467" w:rsidP="00234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46FC" w:rsidRDefault="000D46FC" w:rsidP="000D46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DA5" w:rsidRPr="000B1536" w:rsidRDefault="000D46FC" w:rsidP="000D4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ФОРМЫ</w:t>
      </w:r>
    </w:p>
    <w:sectPr w:rsidR="00B57DA5" w:rsidRPr="000B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5A6"/>
    <w:multiLevelType w:val="hybridMultilevel"/>
    <w:tmpl w:val="BD5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EE"/>
    <w:rsid w:val="00044232"/>
    <w:rsid w:val="000B1536"/>
    <w:rsid w:val="000D46FC"/>
    <w:rsid w:val="00234467"/>
    <w:rsid w:val="00376062"/>
    <w:rsid w:val="00483199"/>
    <w:rsid w:val="005D120F"/>
    <w:rsid w:val="00995A22"/>
    <w:rsid w:val="00A06AEE"/>
    <w:rsid w:val="00AD3CC7"/>
    <w:rsid w:val="00AE118E"/>
    <w:rsid w:val="00B57DA5"/>
    <w:rsid w:val="00E238A4"/>
    <w:rsid w:val="00E542F9"/>
    <w:rsid w:val="00EF1D94"/>
    <w:rsid w:val="00F45EFA"/>
    <w:rsid w:val="00F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DB5CA-8990-4ADB-B5C0-56ABBE66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8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Абрикосов Максим Николаевич</dc:creator>
  <cp:keywords/>
  <dc:description/>
  <cp:lastModifiedBy>Иванова Евгения Викторовна</cp:lastModifiedBy>
  <cp:revision>11</cp:revision>
  <dcterms:created xsi:type="dcterms:W3CDTF">2022-11-23T12:43:00Z</dcterms:created>
  <dcterms:modified xsi:type="dcterms:W3CDTF">2025-01-28T07:07:00Z</dcterms:modified>
</cp:coreProperties>
</file>